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места</w:t>
      </w:r>
      <w:r w:rsidR="00494F05" w:rsidRPr="00E67E8C">
        <w:rPr>
          <w:bCs/>
          <w:sz w:val="28"/>
          <w:szCs w:val="28"/>
        </w:rPr>
        <w:t xml:space="preserve"> </w:t>
      </w:r>
      <w:r w:rsidR="00273364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273364" w:rsidRPr="00E67E8C">
        <w:rPr>
          <w:sz w:val="28"/>
          <w:szCs w:val="28"/>
          <w:shd w:val="clear" w:color="auto" w:fill="FFFFFF"/>
        </w:rPr>
        <w:t> </w:t>
      </w:r>
      <w:proofErr w:type="gramStart"/>
      <w:r w:rsidR="004B32EF" w:rsidRPr="00E67E8C">
        <w:rPr>
          <w:sz w:val="28"/>
          <w:szCs w:val="28"/>
          <w:shd w:val="clear" w:color="auto" w:fill="FFFFFF"/>
        </w:rPr>
        <w:t xml:space="preserve">по </w:t>
      </w:r>
      <w:r w:rsidR="00273364" w:rsidRPr="00E67E8C">
        <w:rPr>
          <w:bCs/>
          <w:sz w:val="28"/>
          <w:szCs w:val="28"/>
        </w:rPr>
        <w:t xml:space="preserve"> специальности</w:t>
      </w:r>
      <w:proofErr w:type="gramEnd"/>
      <w:r w:rsidR="00273364" w:rsidRPr="00E67E8C">
        <w:rPr>
          <w:bCs/>
          <w:sz w:val="28"/>
          <w:szCs w:val="28"/>
        </w:rPr>
        <w:t xml:space="preserve"> </w:t>
      </w:r>
    </w:p>
    <w:p w:rsidR="00494F05" w:rsidRPr="00E67E8C" w:rsidRDefault="00273364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>31.08.01</w:t>
      </w:r>
      <w:r w:rsidR="00494F05" w:rsidRPr="00E67E8C">
        <w:rPr>
          <w:bCs/>
          <w:sz w:val="28"/>
          <w:szCs w:val="28"/>
        </w:rPr>
        <w:t xml:space="preserve"> – </w:t>
      </w:r>
      <w:r w:rsidRPr="00E67E8C">
        <w:rPr>
          <w:bCs/>
          <w:sz w:val="28"/>
          <w:szCs w:val="28"/>
        </w:rPr>
        <w:t>акушерство и гинекология</w:t>
      </w:r>
    </w:p>
    <w:p w:rsidR="00494F05" w:rsidRDefault="00E67E8C" w:rsidP="00E67E8C">
      <w:pPr>
        <w:jc w:val="center"/>
      </w:pPr>
      <w:r w:rsidRPr="00E67E8C">
        <w:rPr>
          <w:rFonts w:ascii="Times New Roman" w:hAnsi="Times New Roman"/>
          <w:sz w:val="28"/>
          <w:szCs w:val="28"/>
        </w:rPr>
        <w:t>13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183"/>
        <w:gridCol w:w="1742"/>
        <w:gridCol w:w="2082"/>
        <w:gridCol w:w="2080"/>
      </w:tblGrid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94506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 Валерьевна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3255" w:rsidRDefault="00783255"/>
    <w:p w:rsidR="00273364" w:rsidRDefault="00273364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273364" w:rsidP="0027336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="004B32EF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 w:rsidRPr="00E67E8C">
        <w:rPr>
          <w:bCs/>
          <w:sz w:val="28"/>
          <w:szCs w:val="28"/>
        </w:rPr>
        <w:t xml:space="preserve"> </w:t>
      </w:r>
      <w:r w:rsidRPr="00E67E8C">
        <w:rPr>
          <w:bCs/>
          <w:sz w:val="28"/>
          <w:szCs w:val="28"/>
        </w:rPr>
        <w:t>по специальности 31.08.18 – неонатология</w:t>
      </w:r>
    </w:p>
    <w:p w:rsidR="00273364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7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  <w:bookmarkStart w:id="0" w:name="_GoBack"/>
            <w:bookmarkEnd w:id="0"/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364" w:rsidRDefault="00273364"/>
    <w:p w:rsidR="004B32EF" w:rsidRDefault="004B32EF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4B32EF" w:rsidRPr="00E67E8C" w:rsidRDefault="004B32EF" w:rsidP="004B32EF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31.08.26 – аллергология и иммунология</w:t>
      </w:r>
    </w:p>
    <w:p w:rsidR="004B32EF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B32EF" w:rsidRDefault="004B32EF"/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  <w:r w:rsidRPr="00E67E8C">
        <w:rPr>
          <w:bCs/>
          <w:sz w:val="28"/>
          <w:szCs w:val="28"/>
        </w:rPr>
        <w:t xml:space="preserve"> </w:t>
      </w:r>
    </w:p>
    <w:p w:rsidR="00422AD6" w:rsidRPr="00E67E8C" w:rsidRDefault="00422AD6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</w:t>
      </w:r>
      <w:r w:rsidR="00D2296F" w:rsidRPr="00E67E8C">
        <w:rPr>
          <w:bCs/>
          <w:sz w:val="28"/>
          <w:szCs w:val="28"/>
        </w:rPr>
        <w:t>07</w:t>
      </w:r>
      <w:r w:rsidRPr="00E67E8C">
        <w:rPr>
          <w:bCs/>
          <w:sz w:val="28"/>
          <w:szCs w:val="28"/>
        </w:rPr>
        <w:t xml:space="preserve"> – патологическая анатомия</w:t>
      </w:r>
    </w:p>
    <w:p w:rsidR="00422AD6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183"/>
        <w:gridCol w:w="1742"/>
        <w:gridCol w:w="2082"/>
        <w:gridCol w:w="2082"/>
      </w:tblGrid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Pr="00EF07BB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E8C" w:rsidRPr="002431ED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2AD6" w:rsidRDefault="00422AD6"/>
    <w:sectPr w:rsidR="00422AD6" w:rsidSect="00B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094506"/>
    <w:rsid w:val="000D7BF6"/>
    <w:rsid w:val="00200D21"/>
    <w:rsid w:val="00245285"/>
    <w:rsid w:val="00273364"/>
    <w:rsid w:val="00422AD6"/>
    <w:rsid w:val="00494F05"/>
    <w:rsid w:val="004B32EF"/>
    <w:rsid w:val="004E4AA6"/>
    <w:rsid w:val="00613EA4"/>
    <w:rsid w:val="006504C6"/>
    <w:rsid w:val="00660A62"/>
    <w:rsid w:val="006F2995"/>
    <w:rsid w:val="00783255"/>
    <w:rsid w:val="008914BA"/>
    <w:rsid w:val="008F1F6B"/>
    <w:rsid w:val="00993727"/>
    <w:rsid w:val="00A533CF"/>
    <w:rsid w:val="00B97D73"/>
    <w:rsid w:val="00C70A18"/>
    <w:rsid w:val="00CF0319"/>
    <w:rsid w:val="00D2296F"/>
    <w:rsid w:val="00E444CD"/>
    <w:rsid w:val="00E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Ekaterina.Matveeva</cp:lastModifiedBy>
  <cp:revision>2</cp:revision>
  <dcterms:created xsi:type="dcterms:W3CDTF">2018-08-09T09:23:00Z</dcterms:created>
  <dcterms:modified xsi:type="dcterms:W3CDTF">2018-08-09T09:23:00Z</dcterms:modified>
</cp:coreProperties>
</file>